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E198B" w14:textId="094694A8" w:rsidR="00F51140" w:rsidRDefault="00F51140" w:rsidP="00762060">
      <w:pPr>
        <w:pStyle w:val="Titel"/>
        <w:rPr>
          <w:sz w:val="7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CB4027F" wp14:editId="2C388936">
            <wp:simplePos x="0" y="0"/>
            <wp:positionH relativeFrom="column">
              <wp:posOffset>4072255</wp:posOffset>
            </wp:positionH>
            <wp:positionV relativeFrom="paragraph">
              <wp:posOffset>-732155</wp:posOffset>
            </wp:positionV>
            <wp:extent cx="2426652" cy="1617768"/>
            <wp:effectExtent l="0" t="0" r="0" b="190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W_Logo-0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652" cy="1617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990E3" w14:textId="605A74FA" w:rsidR="0027164B" w:rsidRDefault="00762060" w:rsidP="00762060">
      <w:pPr>
        <w:pStyle w:val="Titel"/>
        <w:rPr>
          <w:sz w:val="72"/>
        </w:rPr>
      </w:pPr>
      <w:r w:rsidRPr="007E7C76">
        <w:rPr>
          <w:sz w:val="72"/>
        </w:rPr>
        <w:t>Schulpullover Bestellung</w:t>
      </w:r>
    </w:p>
    <w:p w14:paraId="47785DE2" w14:textId="5163591D" w:rsidR="007E7C76" w:rsidRDefault="007E7C76" w:rsidP="007E7C76"/>
    <w:p w14:paraId="6B5E94EF" w14:textId="77777777" w:rsidR="00F51140" w:rsidRPr="007E7C76" w:rsidRDefault="00F51140" w:rsidP="007E7C7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6"/>
        <w:gridCol w:w="7626"/>
      </w:tblGrid>
      <w:tr w:rsidR="007E7C76" w:rsidRPr="007E7C76" w14:paraId="7CD4D7CF" w14:textId="77777777" w:rsidTr="007E7C76">
        <w:tc>
          <w:tcPr>
            <w:tcW w:w="1413" w:type="dxa"/>
          </w:tcPr>
          <w:p w14:paraId="6FB68608" w14:textId="552E073C" w:rsidR="007E7C76" w:rsidRPr="007E7C76" w:rsidRDefault="007E7C76" w:rsidP="00310756">
            <w:pPr>
              <w:rPr>
                <w:sz w:val="24"/>
              </w:rPr>
            </w:pPr>
            <w:r w:rsidRPr="007E7C76">
              <w:rPr>
                <w:sz w:val="24"/>
              </w:rPr>
              <w:t>Information</w:t>
            </w:r>
            <w:r w:rsidR="00F51140">
              <w:rPr>
                <w:sz w:val="24"/>
              </w:rPr>
              <w:t>:</w:t>
            </w:r>
          </w:p>
        </w:tc>
        <w:tc>
          <w:tcPr>
            <w:tcW w:w="7649" w:type="dxa"/>
          </w:tcPr>
          <w:p w14:paraId="559B4BF2" w14:textId="77777777" w:rsidR="00F51140" w:rsidRPr="00F51140" w:rsidRDefault="007E7C76" w:rsidP="00310756">
            <w:pPr>
              <w:rPr>
                <w:b/>
                <w:bCs/>
                <w:sz w:val="24"/>
              </w:rPr>
            </w:pPr>
            <w:r w:rsidRPr="00F51140">
              <w:rPr>
                <w:b/>
                <w:bCs/>
                <w:sz w:val="24"/>
              </w:rPr>
              <w:t xml:space="preserve">1 Pullover </w:t>
            </w:r>
            <w:r w:rsidR="00F51140" w:rsidRPr="00F51140">
              <w:rPr>
                <w:b/>
                <w:bCs/>
                <w:sz w:val="24"/>
              </w:rPr>
              <w:t>k</w:t>
            </w:r>
            <w:r w:rsidRPr="00F51140">
              <w:rPr>
                <w:b/>
                <w:bCs/>
                <w:sz w:val="24"/>
              </w:rPr>
              <w:t xml:space="preserve">ostet </w:t>
            </w:r>
            <w:r w:rsidR="00F51140" w:rsidRPr="00F51140">
              <w:rPr>
                <w:b/>
                <w:bCs/>
                <w:sz w:val="24"/>
              </w:rPr>
              <w:t xml:space="preserve">EUR </w:t>
            </w:r>
            <w:r w:rsidRPr="00F51140">
              <w:rPr>
                <w:b/>
                <w:bCs/>
                <w:sz w:val="24"/>
              </w:rPr>
              <w:t>12</w:t>
            </w:r>
            <w:r w:rsidR="00F51140" w:rsidRPr="00F51140">
              <w:rPr>
                <w:b/>
                <w:bCs/>
                <w:sz w:val="24"/>
              </w:rPr>
              <w:t>,00.</w:t>
            </w:r>
          </w:p>
          <w:p w14:paraId="4840E66E" w14:textId="61D86781" w:rsidR="007E7C76" w:rsidRPr="007E7C76" w:rsidRDefault="00F51140" w:rsidP="00310756">
            <w:pPr>
              <w:rPr>
                <w:sz w:val="24"/>
              </w:rPr>
            </w:pPr>
            <w:r>
              <w:rPr>
                <w:sz w:val="24"/>
              </w:rPr>
              <w:t>Bitte das ausgefüllte Formular ausdrucken, unterschreiben lassen und gemeinsam mit dem Kaufpreis</w:t>
            </w:r>
            <w:r w:rsidR="007E7C76" w:rsidRPr="007E7C76">
              <w:rPr>
                <w:sz w:val="24"/>
              </w:rPr>
              <w:t xml:space="preserve"> bei den Schulsprecherinnen</w:t>
            </w:r>
            <w:r>
              <w:rPr>
                <w:sz w:val="24"/>
              </w:rPr>
              <w:t xml:space="preserve"> abgeben. Sollten mehrere Pullover bestellt werden, bitte für jeden ein neues Formular verwenden.</w:t>
            </w:r>
          </w:p>
        </w:tc>
      </w:tr>
    </w:tbl>
    <w:p w14:paraId="0C6815D7" w14:textId="61349B21" w:rsidR="00762060" w:rsidRPr="007E7C76" w:rsidRDefault="00762060" w:rsidP="00762060">
      <w:pPr>
        <w:rPr>
          <w:sz w:val="24"/>
        </w:rPr>
      </w:pPr>
    </w:p>
    <w:p w14:paraId="101A937A" w14:textId="2FD48AD0" w:rsidR="007E7C76" w:rsidRPr="007E7C76" w:rsidRDefault="007E7C76" w:rsidP="00762060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7649"/>
      </w:tblGrid>
      <w:tr w:rsidR="00762060" w:rsidRPr="007E7C76" w14:paraId="6EC2352A" w14:textId="77777777" w:rsidTr="007E7C76">
        <w:trPr>
          <w:trHeight w:val="567"/>
        </w:trPr>
        <w:tc>
          <w:tcPr>
            <w:tcW w:w="1413" w:type="dxa"/>
            <w:vAlign w:val="center"/>
          </w:tcPr>
          <w:p w14:paraId="669875E7" w14:textId="77777777" w:rsidR="00762060" w:rsidRPr="007E7C76" w:rsidRDefault="00762060" w:rsidP="007E7C76">
            <w:pPr>
              <w:jc w:val="center"/>
              <w:rPr>
                <w:sz w:val="24"/>
              </w:rPr>
            </w:pPr>
            <w:r w:rsidRPr="007E7C76">
              <w:rPr>
                <w:sz w:val="24"/>
              </w:rPr>
              <w:t>Name</w:t>
            </w:r>
          </w:p>
        </w:tc>
        <w:sdt>
          <w:sdtPr>
            <w:rPr>
              <w:sz w:val="24"/>
            </w:rPr>
            <w:id w:val="507184733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49" w:type="dxa"/>
                <w:vAlign w:val="center"/>
              </w:tcPr>
              <w:p w14:paraId="01EFFCCF" w14:textId="77777777" w:rsidR="00762060" w:rsidRPr="007E7C76" w:rsidRDefault="00216007" w:rsidP="00F51140">
                <w:pPr>
                  <w:rPr>
                    <w:sz w:val="24"/>
                  </w:rPr>
                </w:pPr>
                <w:r w:rsidRPr="007E7C76">
                  <w:rPr>
                    <w:rStyle w:val="Platzhaltertext"/>
                    <w:sz w:val="24"/>
                  </w:rPr>
                  <w:t>Klicken oder tippen Sie hier, um Text einzugeben.</w:t>
                </w:r>
              </w:p>
            </w:tc>
            <w:bookmarkEnd w:id="0" w:displacedByCustomXml="next"/>
          </w:sdtContent>
        </w:sdt>
      </w:tr>
      <w:tr w:rsidR="00762060" w:rsidRPr="007E7C76" w14:paraId="54F4594D" w14:textId="77777777" w:rsidTr="007E7C76">
        <w:trPr>
          <w:trHeight w:val="567"/>
        </w:trPr>
        <w:tc>
          <w:tcPr>
            <w:tcW w:w="1413" w:type="dxa"/>
            <w:vAlign w:val="center"/>
          </w:tcPr>
          <w:p w14:paraId="2B7E6D4B" w14:textId="77777777" w:rsidR="00762060" w:rsidRPr="007E7C76" w:rsidRDefault="00762060" w:rsidP="007E7C76">
            <w:pPr>
              <w:jc w:val="center"/>
              <w:rPr>
                <w:sz w:val="24"/>
              </w:rPr>
            </w:pPr>
            <w:r w:rsidRPr="007E7C76">
              <w:rPr>
                <w:sz w:val="24"/>
              </w:rPr>
              <w:t>Klasse</w:t>
            </w:r>
          </w:p>
        </w:tc>
        <w:sdt>
          <w:sdtPr>
            <w:rPr>
              <w:sz w:val="24"/>
            </w:rPr>
            <w:alias w:val="Klasse"/>
            <w:tag w:val="Klasse"/>
            <w:id w:val="1604149779"/>
            <w:lock w:val="sdtLocked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EWF" w:value="EWF"/>
              <w:listItem w:displayText="1 FW" w:value="1 FW"/>
              <w:listItem w:displayText="2 FW" w:value="2 FW"/>
              <w:listItem w:displayText="3 FW" w:value="3 FW"/>
            </w:dropDownList>
          </w:sdtPr>
          <w:sdtEndPr/>
          <w:sdtContent>
            <w:tc>
              <w:tcPr>
                <w:tcW w:w="7649" w:type="dxa"/>
                <w:vAlign w:val="center"/>
              </w:tcPr>
              <w:p w14:paraId="2C33A958" w14:textId="77777777" w:rsidR="00762060" w:rsidRPr="007E7C76" w:rsidRDefault="00216007" w:rsidP="00F51140">
                <w:pPr>
                  <w:rPr>
                    <w:sz w:val="24"/>
                  </w:rPr>
                </w:pPr>
                <w:r w:rsidRPr="007E7C76">
                  <w:rPr>
                    <w:rStyle w:val="Platzhaltertext"/>
                    <w:sz w:val="24"/>
                  </w:rPr>
                  <w:t>Wählen Sie ein Element aus.</w:t>
                </w:r>
              </w:p>
            </w:tc>
          </w:sdtContent>
        </w:sdt>
      </w:tr>
    </w:tbl>
    <w:p w14:paraId="3D12D1FD" w14:textId="64358ABF" w:rsidR="00762060" w:rsidRPr="007E7C76" w:rsidRDefault="00762060" w:rsidP="00762060">
      <w:pPr>
        <w:rPr>
          <w:sz w:val="24"/>
        </w:rPr>
      </w:pPr>
    </w:p>
    <w:p w14:paraId="160EA9C9" w14:textId="50B206B0" w:rsidR="00216007" w:rsidRPr="007E7C76" w:rsidRDefault="00216007" w:rsidP="00762060">
      <w:pPr>
        <w:rPr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216007" w:rsidRPr="007E7C76" w14:paraId="3A138C7E" w14:textId="77777777" w:rsidTr="007E7C76">
        <w:trPr>
          <w:trHeight w:val="567"/>
        </w:trPr>
        <w:tc>
          <w:tcPr>
            <w:tcW w:w="2122" w:type="dxa"/>
            <w:vAlign w:val="center"/>
          </w:tcPr>
          <w:p w14:paraId="4B943373" w14:textId="77777777" w:rsidR="00216007" w:rsidRPr="007E7C76" w:rsidRDefault="00216007" w:rsidP="007E7C76">
            <w:pPr>
              <w:rPr>
                <w:sz w:val="24"/>
              </w:rPr>
            </w:pPr>
            <w:r w:rsidRPr="007E7C76">
              <w:rPr>
                <w:sz w:val="24"/>
              </w:rPr>
              <w:t>Form des Pullovers</w:t>
            </w:r>
          </w:p>
        </w:tc>
        <w:sdt>
          <w:sdtPr>
            <w:rPr>
              <w:sz w:val="24"/>
            </w:rPr>
            <w:alias w:val="Form"/>
            <w:tag w:val="Form"/>
            <w:id w:val="-1139878316"/>
            <w:lock w:val="sdtLocked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Classic" w:value="Classic"/>
              <w:listItem w:displayText="Lady" w:value="Lady"/>
            </w:dropDownList>
          </w:sdtPr>
          <w:sdtEndPr/>
          <w:sdtContent>
            <w:tc>
              <w:tcPr>
                <w:tcW w:w="6940" w:type="dxa"/>
                <w:vAlign w:val="center"/>
              </w:tcPr>
              <w:p w14:paraId="0F869BCC" w14:textId="77777777" w:rsidR="00216007" w:rsidRPr="007E7C76" w:rsidRDefault="00216007" w:rsidP="007E7C76">
                <w:pPr>
                  <w:rPr>
                    <w:sz w:val="24"/>
                  </w:rPr>
                </w:pPr>
                <w:r w:rsidRPr="007E7C76">
                  <w:rPr>
                    <w:rStyle w:val="Platzhaltertext"/>
                    <w:sz w:val="24"/>
                  </w:rPr>
                  <w:t>Wählen Sie ein Element aus.</w:t>
                </w:r>
              </w:p>
            </w:tc>
          </w:sdtContent>
        </w:sdt>
      </w:tr>
      <w:tr w:rsidR="00216007" w:rsidRPr="007E7C76" w14:paraId="60147CA1" w14:textId="77777777" w:rsidTr="007E7C76">
        <w:trPr>
          <w:trHeight w:val="567"/>
        </w:trPr>
        <w:tc>
          <w:tcPr>
            <w:tcW w:w="2122" w:type="dxa"/>
            <w:vAlign w:val="center"/>
          </w:tcPr>
          <w:p w14:paraId="1B019E22" w14:textId="77777777" w:rsidR="00216007" w:rsidRPr="007E7C76" w:rsidRDefault="00216007" w:rsidP="007E7C76">
            <w:pPr>
              <w:rPr>
                <w:sz w:val="24"/>
              </w:rPr>
            </w:pPr>
            <w:r w:rsidRPr="007E7C76">
              <w:rPr>
                <w:sz w:val="24"/>
              </w:rPr>
              <w:t>Größe</w:t>
            </w:r>
          </w:p>
        </w:tc>
        <w:sdt>
          <w:sdtPr>
            <w:rPr>
              <w:sz w:val="24"/>
            </w:rPr>
            <w:alias w:val="Größe"/>
            <w:tag w:val="Größe"/>
            <w:id w:val="-991644920"/>
            <w:lock w:val="sdtLocked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XXL" w:value="XXL"/>
              <w:listItem w:displayText="XL" w:value="XL"/>
              <w:listItem w:displayText="L" w:value="L"/>
              <w:listItem w:displayText="M" w:value="M"/>
              <w:listItem w:displayText="S" w:value="S"/>
              <w:listItem w:displayText="XS" w:value="XS"/>
            </w:dropDownList>
          </w:sdtPr>
          <w:sdtEndPr/>
          <w:sdtContent>
            <w:tc>
              <w:tcPr>
                <w:tcW w:w="6940" w:type="dxa"/>
                <w:vAlign w:val="center"/>
              </w:tcPr>
              <w:p w14:paraId="281C4875" w14:textId="77777777" w:rsidR="00216007" w:rsidRPr="007E7C76" w:rsidRDefault="00216007" w:rsidP="007E7C76">
                <w:pPr>
                  <w:rPr>
                    <w:sz w:val="24"/>
                  </w:rPr>
                </w:pPr>
                <w:r w:rsidRPr="007E7C76">
                  <w:rPr>
                    <w:rStyle w:val="Platzhaltertext"/>
                    <w:sz w:val="24"/>
                  </w:rPr>
                  <w:t>Wählen Sie ein Element aus.</w:t>
                </w:r>
              </w:p>
            </w:tc>
          </w:sdtContent>
        </w:sdt>
      </w:tr>
      <w:tr w:rsidR="00216007" w:rsidRPr="007E7C76" w14:paraId="0DA35A37" w14:textId="77777777" w:rsidTr="007E7C76">
        <w:trPr>
          <w:trHeight w:val="567"/>
        </w:trPr>
        <w:tc>
          <w:tcPr>
            <w:tcW w:w="2122" w:type="dxa"/>
            <w:vAlign w:val="center"/>
          </w:tcPr>
          <w:p w14:paraId="0CFE1B50" w14:textId="77777777" w:rsidR="00216007" w:rsidRPr="007E7C76" w:rsidRDefault="00216007" w:rsidP="007E7C76">
            <w:pPr>
              <w:rPr>
                <w:sz w:val="24"/>
              </w:rPr>
            </w:pPr>
            <w:r w:rsidRPr="007E7C76">
              <w:rPr>
                <w:sz w:val="24"/>
              </w:rPr>
              <w:t>Farbe</w:t>
            </w:r>
          </w:p>
        </w:tc>
        <w:sdt>
          <w:sdtPr>
            <w:rPr>
              <w:sz w:val="24"/>
            </w:rPr>
            <w:alias w:val="Farbe"/>
            <w:tag w:val="Farbe"/>
            <w:id w:val="-1467344686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Schwarz" w:value="Schwarz"/>
              <w:listItem w:displayText="Weiß" w:value="Weiß"/>
              <w:listItem w:displayText="Hellgrau" w:value="Hellgrau"/>
              <w:listItem w:displayText="Dunkelgrau" w:value="Dunkelgrau"/>
            </w:dropDownList>
          </w:sdtPr>
          <w:sdtEndPr/>
          <w:sdtContent>
            <w:tc>
              <w:tcPr>
                <w:tcW w:w="6940" w:type="dxa"/>
                <w:vAlign w:val="center"/>
              </w:tcPr>
              <w:p w14:paraId="0B6A71FB" w14:textId="77777777" w:rsidR="00216007" w:rsidRPr="007E7C76" w:rsidRDefault="00216007" w:rsidP="007E7C76">
                <w:pPr>
                  <w:rPr>
                    <w:sz w:val="24"/>
                  </w:rPr>
                </w:pPr>
                <w:r w:rsidRPr="007E7C76">
                  <w:rPr>
                    <w:rStyle w:val="Platzhaltertext"/>
                    <w:sz w:val="24"/>
                  </w:rPr>
                  <w:t>Wählen Sie ein Element aus.</w:t>
                </w:r>
              </w:p>
            </w:tc>
          </w:sdtContent>
        </w:sdt>
      </w:tr>
    </w:tbl>
    <w:p w14:paraId="4EC8B404" w14:textId="77777777" w:rsidR="00216007" w:rsidRDefault="00216007" w:rsidP="00762060">
      <w:pPr>
        <w:rPr>
          <w:sz w:val="24"/>
        </w:rPr>
      </w:pPr>
    </w:p>
    <w:p w14:paraId="04AED499" w14:textId="08E11499" w:rsidR="007E7C76" w:rsidRDefault="007E7C76" w:rsidP="007E7C76">
      <w:pPr>
        <w:pStyle w:val="Titel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1C11B3" wp14:editId="0A96FF52">
                <wp:simplePos x="0" y="0"/>
                <wp:positionH relativeFrom="margin">
                  <wp:posOffset>1905</wp:posOffset>
                </wp:positionH>
                <wp:positionV relativeFrom="paragraph">
                  <wp:posOffset>396875</wp:posOffset>
                </wp:positionV>
                <wp:extent cx="320675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7C873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5pt,31.25pt" to="252.6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2F6A4" wp14:editId="4AECF0CE">
                <wp:simplePos x="0" y="0"/>
                <wp:positionH relativeFrom="column">
                  <wp:posOffset>365125</wp:posOffset>
                </wp:positionH>
                <wp:positionV relativeFrom="paragraph">
                  <wp:posOffset>37465</wp:posOffset>
                </wp:positionV>
                <wp:extent cx="2141220" cy="32766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122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36F5CD" w14:textId="77777777" w:rsidR="007E7C76" w:rsidRDefault="007E7C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8.75pt;margin-top:2.95pt;width:168.6pt;height:25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" filled="f" stroked="f" strokeweight=".5pt">
                <v:textbox>
                  <w:txbxContent>
                    <w:p w:rsidR="007E7C76" w:rsidRDefault="007E7C76"/>
                  </w:txbxContent>
                </v:textbox>
              </v:shape>
            </w:pict>
          </mc:Fallback>
        </mc:AlternateContent>
      </w:r>
      <w:r>
        <w:t xml:space="preserve">U: </w:t>
      </w:r>
      <w:r w:rsidR="00DB27E0">
        <w:tab/>
      </w:r>
      <w:r w:rsidR="00DB27E0">
        <w:tab/>
      </w:r>
      <w:r w:rsidR="00DB27E0">
        <w:tab/>
      </w:r>
      <w:r w:rsidR="00DB27E0">
        <w:tab/>
      </w:r>
      <w:r w:rsidR="00DB27E0">
        <w:tab/>
      </w:r>
      <w:r w:rsidR="00DB27E0">
        <w:tab/>
      </w:r>
      <w:r w:rsidR="00DB27E0">
        <w:tab/>
      </w:r>
      <w:r w:rsidR="00DB27E0">
        <w:tab/>
      </w:r>
    </w:p>
    <w:p w14:paraId="421EAE93" w14:textId="51626470" w:rsidR="007E7C76" w:rsidRPr="007E7C76" w:rsidRDefault="00F51140" w:rsidP="007E7C76">
      <w:r>
        <w:t>des/der</w:t>
      </w:r>
      <w:r w:rsidR="007E7C76">
        <w:t xml:space="preserve"> Erziehungsberechtigten!</w:t>
      </w:r>
    </w:p>
    <w:sectPr w:rsidR="007E7C76" w:rsidRPr="007E7C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rNyf1KJtlPw9bqoylKBi9M/BQ60vrE3Noy3SH07VZUCrneGDYSYIbsAKbQhA4LZnZ7m01Tbji5TtZrkWRCDLQA==" w:salt="LYDku816bLv3tfYgsXcFZ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60"/>
    <w:rsid w:val="00216007"/>
    <w:rsid w:val="0027164B"/>
    <w:rsid w:val="00762060"/>
    <w:rsid w:val="007E7C76"/>
    <w:rsid w:val="00DB27E0"/>
    <w:rsid w:val="00F5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C21DC"/>
  <w15:chartTrackingRefBased/>
  <w15:docId w15:val="{655F17ED-D3CF-419B-8F9D-722A1A855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7620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620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76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62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F47C3-1A43-4425-95AF-199060F67D66}"/>
      </w:docPartPr>
      <w:docPartBody>
        <w:p w:rsidR="00634FA7" w:rsidRDefault="0074517E">
          <w:r w:rsidRPr="00D96EB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F840B-5110-422D-AE92-D278E419F0E2}"/>
      </w:docPartPr>
      <w:docPartBody>
        <w:p w:rsidR="00634FA7" w:rsidRDefault="0074517E">
          <w:r w:rsidRPr="00D96EB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17E"/>
    <w:rsid w:val="005078EB"/>
    <w:rsid w:val="00634FA7"/>
    <w:rsid w:val="0074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517E"/>
    <w:rPr>
      <w:color w:val="808080"/>
    </w:rPr>
  </w:style>
  <w:style w:type="paragraph" w:customStyle="1" w:styleId="CFA1D5F6238C4E3EAF064D96B813B00E">
    <w:name w:val="CFA1D5F6238C4E3EAF064D96B813B00E"/>
    <w:rsid w:val="007451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486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20-schwaigerl</dc:creator>
  <cp:keywords/>
  <dc:description/>
  <cp:lastModifiedBy>Petra.Kerschbaumer.fswbd</cp:lastModifiedBy>
  <cp:revision>2</cp:revision>
  <cp:lastPrinted>2019-10-29T18:10:00Z</cp:lastPrinted>
  <dcterms:created xsi:type="dcterms:W3CDTF">2019-10-29T18:17:00Z</dcterms:created>
  <dcterms:modified xsi:type="dcterms:W3CDTF">2019-10-29T18:17:00Z</dcterms:modified>
</cp:coreProperties>
</file>